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BF" w:rsidRDefault="00BF16B1">
      <w:pPr>
        <w:pStyle w:val="aa"/>
        <w:ind w:left="567" w:right="566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BA7FBF" w:rsidRDefault="00BF16B1">
      <w:pPr>
        <w:pStyle w:val="aa"/>
        <w:ind w:left="567" w:right="566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«Основная общеобразовательная школа села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Полевое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F16B1">
      <w:pPr>
        <w:pStyle w:val="aa"/>
        <w:ind w:left="567" w:right="566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Внеклассное мероприятие </w:t>
      </w:r>
    </w:p>
    <w:p w:rsidR="00BA7FBF" w:rsidRDefault="00BF16B1">
      <w:pPr>
        <w:pStyle w:val="aa"/>
        <w:ind w:left="567" w:right="566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Выпускной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в 4 классе»</w:t>
      </w: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F16B1" w:rsidRDefault="00BF16B1">
      <w:pPr>
        <w:pStyle w:val="aa"/>
        <w:ind w:left="567" w:right="566"/>
        <w:jc w:val="center"/>
      </w:pPr>
    </w:p>
    <w:p w:rsidR="00BF16B1" w:rsidRDefault="00BF16B1">
      <w:pPr>
        <w:pStyle w:val="aa"/>
        <w:ind w:left="567" w:right="566"/>
        <w:jc w:val="center"/>
      </w:pPr>
    </w:p>
    <w:p w:rsidR="00BF16B1" w:rsidRDefault="00BF16B1">
      <w:pPr>
        <w:pStyle w:val="aa"/>
        <w:ind w:left="567" w:right="566"/>
        <w:jc w:val="center"/>
      </w:pPr>
    </w:p>
    <w:p w:rsidR="00BF16B1" w:rsidRDefault="00BF16B1">
      <w:pPr>
        <w:pStyle w:val="aa"/>
        <w:ind w:left="567" w:right="566"/>
        <w:jc w:val="center"/>
      </w:pPr>
    </w:p>
    <w:p w:rsidR="00BF16B1" w:rsidRDefault="00BF16B1">
      <w:pPr>
        <w:pStyle w:val="aa"/>
        <w:ind w:left="567" w:right="566"/>
        <w:jc w:val="center"/>
      </w:pPr>
    </w:p>
    <w:p w:rsidR="00BF16B1" w:rsidRDefault="00BF16B1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F16B1" w:rsidRDefault="00BF16B1" w:rsidP="00BF16B1">
      <w:pPr>
        <w:pStyle w:val="aa"/>
        <w:ind w:left="567" w:right="566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F16B1" w:rsidRDefault="00BF16B1" w:rsidP="00BF16B1">
      <w:pPr>
        <w:pStyle w:val="aa"/>
        <w:ind w:left="567" w:right="566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Суркова Елена Григорьевна,</w:t>
      </w:r>
    </w:p>
    <w:p w:rsidR="00BA7FBF" w:rsidRDefault="00BF16B1" w:rsidP="00BF16B1">
      <w:pPr>
        <w:pStyle w:val="aa"/>
        <w:ind w:left="567" w:right="566"/>
        <w:jc w:val="right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F16B1" w:rsidRDefault="00BF16B1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A7FBF">
      <w:pPr>
        <w:pStyle w:val="aa"/>
        <w:ind w:left="567" w:right="566"/>
        <w:jc w:val="center"/>
      </w:pPr>
    </w:p>
    <w:p w:rsidR="00BA7FBF" w:rsidRDefault="00BF16B1">
      <w:pPr>
        <w:pStyle w:val="aa"/>
        <w:ind w:left="567" w:right="566"/>
        <w:jc w:val="center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с.Полевое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2018 год</w:t>
      </w:r>
      <w:bookmarkStart w:id="0" w:name="_GoBack"/>
      <w:bookmarkEnd w:id="0"/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Цели: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Показать достижения каждого ребенка по окончании начальной школы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Установление контакта, взаимопонимания между детьми, родителями, учителями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Дать возможность проявить творческий потенциал каждого ребенка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Создать атмосферу праздника и добра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праздника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Звучат фанфары, ведущий начинает праздник. Выпускники  стоят у входа в класс.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Приветствуем вас, родители и родительницы!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Уважаемые гости и зрители!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день может быть очень разным,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быть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обязан сегодня прекрасным!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Итоги подводим учения в школе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вспомним о том, что запомнилось более.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где же герои сегодняшней встречи?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 говорить будем страстные речи?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Выпускники четвероклассные,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ребята самые классные.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класс пройти вас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приглашаем,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аплодисменты вам вручаем! (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Под музыку входят выпускники)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Дорогие, ребята! Дорогие родители и гости! Вот и пришёл день прощания с начальной школой. Четыре года назад вы пришли в этот класс. Здесь мы с вами поднимались трудными ступ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еньками по лестнице знаний. Вы повзрослели, стали умнее, многому научились. Пролетели эти года удивительно быстро. Было всякое, но хочется, чтобы в памяти о годах, проведённых в начальной школе, остались только приятные и светлые воспоминания. Сегодня мы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спомним, какие это были годы нашей школьной жизни и как все начиналось.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У каждого в жизни единственный раз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Бывает свой первый, свой памятный класс!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 первый учебник, и первый урок,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 первый заливистый школьный звонок.</w:t>
      </w:r>
    </w:p>
    <w:p w:rsidR="00BA7FBF" w:rsidRDefault="00BA7FBF">
      <w:pPr>
        <w:pStyle w:val="a3"/>
        <w:spacing w:after="0" w:line="100" w:lineRule="atLeast"/>
        <w:ind w:left="567" w:right="566"/>
      </w:pP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Мы помним тот звонок веселый,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Что прозвенел нам в первый раз,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Когда вошли с цветами в школу,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свой самый лучший первый  класс.</w:t>
      </w:r>
    </w:p>
    <w:p w:rsidR="00BA7FBF" w:rsidRDefault="00BA7FBF">
      <w:pPr>
        <w:pStyle w:val="a3"/>
        <w:spacing w:after="0" w:line="100" w:lineRule="atLeast"/>
        <w:ind w:left="567" w:right="566"/>
      </w:pP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Как встретил у дверей учитель,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Наш верный друг на много дней, 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 шумная семья большая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Подружек новых и друзей. 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Да, друзья, четыре года 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Незаметно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онеслись: 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Были мы лишь первоклашки, 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теперь вот подросли.</w:t>
      </w:r>
    </w:p>
    <w:p w:rsidR="00BA7FBF" w:rsidRDefault="00BA7FBF">
      <w:pPr>
        <w:pStyle w:val="a3"/>
        <w:spacing w:after="0" w:line="100" w:lineRule="atLeast"/>
        <w:ind w:left="567" w:right="566"/>
      </w:pP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</w:rPr>
        <w:t>5. Солнце радостно нам светит.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</w:rPr>
        <w:t>Кружат в танце мотыльки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</w:rPr>
        <w:t>Нас теперь в начальной школе</w:t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</w:rPr>
        <w:t>Назовут «выпускники»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Внимание! Начинаем представление выпускников!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нашем классе 5 детей: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Катя, Лера, Алина, 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Оля есть и Дима.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Шустрые, спортивные,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Смелые, активные,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Сообразительные, любознательные,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общем,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привлекательные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умные, красивые,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Лукавые, счастливые… 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песни «Начальная школа» (ПРИЛОЖЕНИЕ 1), на экране слайды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презентации «Прощай, начальная школа!»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теперь, уважаемые гости, статистический отчёт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услышать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хотите ли?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Четыре класса мы прошли –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подсчитали, всё учли!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4 года у нас было более 2000 уроков.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них мы перелистали около 4000 страниц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чебников.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школу и обратно проделали путь в несколько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тыс.км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исписали и изгрызли 320 с половиной ручек.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Потеряли пять дюжин ластиков.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Подросли почти на 3м.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Весим около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полутонны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Ну, пару раз поссорились и один раз подрались.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Получено двоек – 501, 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оек – 303тыс.124,Четверок – около 1 млн.,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Пятерок – 5 млн. 555тыс. 555.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Пролетели первые дни встречи со школой, и ребята поняли, что учиться нелегко.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предметы были важны, в жизни вам будут нужны.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сколько сил затратили ваши родители, чтобы вы могли четыре года спокойно учиться! По нашим сведениям, у ваших мам и пап (а кое в каких семьях и у бабушек и дедушек) появилось еще одно начальное образование. Многие из вас были большими помощниками учител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все 4 года. Одним словом служба 03. Спасибо вам всем! 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Приветствие родителей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Фанфары) 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Папы, милые добрые мамы,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Вам хотим мы «спасибо» сказать: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заботу, за то, что вы с нами.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Всем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всегда помогать.</w:t>
      </w:r>
    </w:p>
    <w:p w:rsidR="00BA7FBF" w:rsidRDefault="00BA7FBF">
      <w:pPr>
        <w:pStyle w:val="a3"/>
        <w:spacing w:after="0" w:line="100" w:lineRule="atLeast"/>
        <w:ind w:left="567" w:right="566"/>
      </w:pP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 из класса в класс переходили,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Набирались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знаний и росли.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Всё, чему нас в школе научили,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Всё осилить вы нам помогли.</w:t>
      </w:r>
    </w:p>
    <w:p w:rsidR="00BA7FBF" w:rsidRDefault="00BA7FBF">
      <w:pPr>
        <w:pStyle w:val="a3"/>
        <w:spacing w:after="0" w:line="100" w:lineRule="atLeast"/>
        <w:ind w:left="567" w:right="566"/>
      </w:pPr>
    </w:p>
    <w:p w:rsidR="00BA7FBF" w:rsidRDefault="00BF16B1">
      <w:pPr>
        <w:pStyle w:val="a3"/>
        <w:spacing w:after="0" w:line="100" w:lineRule="atLeast"/>
        <w:ind w:left="567" w:right="566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Мамы, папы дорогие, очень крепко любим вас,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Просим вас, переходите вместе с нами в пятый класс.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Родители, щедрость свою проявите,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детям слова – поздравления скажите.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Дорогие ребята!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День сегодня необычный: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Перешли вы в пятый класс.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пороге средней школы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даём вам всем наказ.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 лет ещё учиться,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терпенья не терять.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Двойки, тройки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свой дневник не допускать.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нервируй педагогов,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учитель царь и бог.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Пусть тебя ругают строго,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Смирным будь, как ангелок.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ещё тебе желаем,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Пятиклассник дорогой,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тебя не посылали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родителем домой.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Жмём тебе на счастье руку,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Вспоминай свой первый класс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учительницу первую,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 воспитывала вас. 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Поздравление дл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 первой учительницы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(Вручение  цветов)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</w:rPr>
        <w:t>Любимый наш первый учитель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</w:rPr>
        <w:t>Вы словно наш ангел-хранитель!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</w:rPr>
        <w:t>Заботой вы нас окружили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</w:rPr>
        <w:t>И всех от души полюбили!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</w:rPr>
        <w:t>Нам с вами жилось интересно,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</w:rPr>
        <w:t>Об этом вам в школе известно.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Поздравления от директора школы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Предо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ставляем директору слово для поздравленья.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Наталья Анатольевна огласит педсовета решенье.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приказ она зачитает,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каждый из вас диплом  получает.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Директор: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Оказать хочу вам честь –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Объявить приказ по школе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Властью, данной мне народом,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Объявляю вам о том,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курс начальной школы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Вами, дети,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завершён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средних классах про игрушки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Вам придётся позабыть.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Будут новые предметы,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Надо будет их учить.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Стали старше вы, умнее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теперь должны иметь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Трудолюбие, терпенье,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Сил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учёбе не жалеть.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Будьте же крепки, здоровы,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Постарайтесь не болеть,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тогда все неудачи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Сможете преодолеть.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объявляю вам приказ: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Ученики четвёртых классов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Переходят…в пятый класс! 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Вручение дипломов об окончании начальной школы - под Туш 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Вручение благодарственных писем родителям (ПРИЛОЖЕНИЕ 2)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Вручение  грамот ученикам за различные достижения (ПРИЛОЖЕНИЕ 2)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Клятва пятиклассников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Звучат фанфары - Клятва</w:t>
      </w: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ВНИМАНИЕ! Наступает торжественный момент. Всех пятиклассников прошу встать 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но. </w:t>
      </w: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Прошу я всех сейчас туда, где сердце бьется – </w:t>
      </w: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Руку, что пишет судьбы, положить. </w:t>
      </w: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перед всеми слова торжественной клятвы повторить! (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Дети дают клятву)</w:t>
      </w: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«Вступая в ряды учеников средней ступени школы, перед лицом своих товарищей, перед лицом роди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телей-мучеников, перед лицом учителей - тружеников торжественно клянетесь: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1. У доски стоять, как лучший вратарь, не пропуская мимо ушей ни одного вопроса, даже самого трудного и каверзного. КЛЯНЕМСЯ!</w:t>
      </w: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Не доводить учителей до температуры кипения – 100˚С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КЛЯНЕМСЯ!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3. Быть быстрыми и стремительными, но не превышать скорость 60 км/ч при передвижении по школьным коридорам! КЛЯНЕМСЯ! </w:t>
      </w: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Вытягивать из учителей не жилы, выжимать не пот, а прочные и точные знания и навыки. КЛЯНЕМСЯ!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Плавать только на «хорошо» и «отлично» в море знаний, ныряя до самой глубины. КЛЯНЕМСЯ!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6. Быть достойными своих учителей!  КЛЯНЕМСЯ! КЛЯНЕМСЯ! КЛЯНЕМСЯ!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Передача выпускников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Родители вручают директору расписку родительского комитета.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Текст зачитывает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председатель родительского комитета.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Внимание! А сейчас состоится передача выпускников их законным владельцам – родителям!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Расписка родительского комитета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Мы, нижеподписавшиеся, родители сегодняшних выпускников, МКОУ «ООШ …», выдаём расписку в том,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мы действительно получаем в 2017 году своих детей, сданных в школу в 2013 году на хранение и обучение и воспитание. Претензий к школе не имеем, но есть благодарности и очень большие.</w:t>
      </w:r>
    </w:p>
    <w:p w:rsidR="00BA7FBF" w:rsidRDefault="00BF16B1">
      <w:pPr>
        <w:pStyle w:val="aa"/>
        <w:ind w:left="567" w:right="566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Родительский комитет отмечает лишь одно обстоятельство: мы сдавали дет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мелкоформатных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получаем крупногабаритных. Их сложнее прокормить, одеть, обуть в условиях рыночных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отношений. Но, тем не менее, глядя на довольные и сытые, красивые и одухотворённые лица детей, мы надеемся на то, что полученные в начальной школе знани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наши дети умножат на благо общества, а общество от этих благ, глядишь, что-нибудь выделит родителям. За это благодарим и подписываемся: мамы и папы, дедушки и бабушки и прочие родственники.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Родительский комитет 4 класса 2017 года.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Ответное слово учител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Я мечтала, чтобы наши дети через 4 года стали самыми лучшими, самыми красивыми, самыми умными. Как вы думаете, мои мечты сбылись? Да, это теперь самый яркий, самый красивый, но, к сожалению, уже бывший 4 класс.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песни на мотив «Красной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шапочки» (ПРИЛОЖЕНИЕ 1)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Последний звонок в начальной школе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Звенит звонок)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Пройдут года и прозвенит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Звонок в последний раз,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репетиция –</w:t>
      </w: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Окончен четвёртый класс. (Вручаю звоночки на память)</w:t>
      </w: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Поздравление первого учителя </w:t>
      </w:r>
    </w:p>
    <w:p w:rsidR="00BA7FBF" w:rsidRDefault="00BF16B1">
      <w:pPr>
        <w:pStyle w:val="a3"/>
        <w:spacing w:after="0"/>
        <w:ind w:left="567" w:right="56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Дорогие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успехов в вашей дальнейшей учебе.</w:t>
      </w:r>
    </w:p>
    <w:p w:rsidR="00BA7FBF" w:rsidRDefault="00BF16B1">
      <w:pPr>
        <w:pStyle w:val="a3"/>
        <w:spacing w:after="0"/>
        <w:ind w:left="567" w:right="56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родители! Я благодарна вам за сотрудничество, за помощь, которую вы оказывали мне в воспитании и обучении ваших детей. </w:t>
      </w:r>
    </w:p>
    <w:p w:rsidR="00BA7FBF" w:rsidRDefault="00BF16B1">
      <w:pPr>
        <w:pStyle w:val="a3"/>
        <w:spacing w:after="0"/>
        <w:ind w:left="567" w:right="56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к своим детям предельно внимательны и терпеливы. Здоровья всем, счастья, мира, солне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чного тепла. Спасибо всем, кто пришел на праздник, всем кто принял участие в его подготовке и проведении.</w:t>
      </w:r>
    </w:p>
    <w:p w:rsidR="00BA7FBF" w:rsidRDefault="00BA7FBF">
      <w:pPr>
        <w:pStyle w:val="aa"/>
        <w:ind w:left="567" w:right="566"/>
      </w:pPr>
    </w:p>
    <w:p w:rsidR="00BA7FBF" w:rsidRDefault="00BA7FBF">
      <w:pPr>
        <w:pStyle w:val="aa"/>
        <w:ind w:left="567" w:right="566"/>
      </w:pPr>
    </w:p>
    <w:p w:rsidR="00BA7FBF" w:rsidRDefault="00BF16B1">
      <w:pPr>
        <w:pStyle w:val="aa"/>
        <w:ind w:left="567" w:right="566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этом торжественная часть нашего мероприятия  закончена. Приглашаем всех на чаепитие</w:t>
      </w:r>
    </w:p>
    <w:p w:rsidR="00BA7FBF" w:rsidRDefault="00BA7FBF">
      <w:pPr>
        <w:pStyle w:val="aa"/>
        <w:ind w:left="567" w:right="566"/>
      </w:pPr>
    </w:p>
    <w:p w:rsidR="00BA7FBF" w:rsidRDefault="00BA7FBF">
      <w:pPr>
        <w:pStyle w:val="a3"/>
        <w:ind w:left="567" w:right="566"/>
      </w:pPr>
    </w:p>
    <w:p w:rsidR="00BA7FBF" w:rsidRDefault="00BA7FBF">
      <w:pPr>
        <w:pStyle w:val="a3"/>
        <w:ind w:left="567" w:right="566"/>
      </w:pPr>
    </w:p>
    <w:p w:rsidR="00BA7FBF" w:rsidRDefault="00BF16B1">
      <w:pPr>
        <w:pStyle w:val="a3"/>
        <w:tabs>
          <w:tab w:val="left" w:pos="8787"/>
        </w:tabs>
        <w:ind w:left="567" w:right="566"/>
      </w:pPr>
      <w:r>
        <w:rPr>
          <w:color w:val="000000"/>
        </w:rPr>
        <w:tab/>
      </w:r>
    </w:p>
    <w:p w:rsidR="00BA7FBF" w:rsidRDefault="00BA7FBF">
      <w:pPr>
        <w:pStyle w:val="a3"/>
        <w:ind w:left="567" w:right="566"/>
      </w:pPr>
    </w:p>
    <w:sectPr w:rsidR="00BA7FBF" w:rsidSect="00BF16B1">
      <w:pgSz w:w="11906" w:h="16838"/>
      <w:pgMar w:top="1134" w:right="424" w:bottom="993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FBF"/>
    <w:rsid w:val="00BA7FBF"/>
    <w:rsid w:val="00B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  <w:style w:type="character" w:customStyle="1" w:styleId="ListLabel1">
    <w:name w:val="ListLabel 1"/>
    <w:rPr>
      <w:sz w:val="2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styleId="a9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1353</Words>
  <Characters>7718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Завуч</cp:lastModifiedBy>
  <cp:revision>22</cp:revision>
  <cp:lastPrinted>2017-05-22T13:27:00Z</cp:lastPrinted>
  <dcterms:created xsi:type="dcterms:W3CDTF">2017-05-15T23:12:00Z</dcterms:created>
  <dcterms:modified xsi:type="dcterms:W3CDTF">2018-09-13T02:26:00Z</dcterms:modified>
</cp:coreProperties>
</file>